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B5B2" w14:textId="584CF3AB" w:rsidR="00B82C46" w:rsidRPr="00B82C46" w:rsidRDefault="00B82C46" w:rsidP="00B82C46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B82C46">
        <w:rPr>
          <w:rFonts w:ascii="Times New Roman" w:hAnsi="Times New Roman" w:cs="Times New Roman"/>
          <w:b/>
          <w:bCs/>
        </w:rPr>
        <w:t>УТВЕРЖДЕНО</w:t>
      </w:r>
    </w:p>
    <w:p w14:paraId="1B2CCCA7" w14:textId="47CE0265" w:rsidR="00B82C46" w:rsidRPr="00B82C46" w:rsidRDefault="00B82C46" w:rsidP="00B82C46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B82C46">
        <w:rPr>
          <w:rFonts w:ascii="Times New Roman" w:hAnsi="Times New Roman" w:cs="Times New Roman"/>
          <w:b/>
          <w:bCs/>
        </w:rPr>
        <w:t xml:space="preserve">Приказ МКОУ </w:t>
      </w:r>
      <w:proofErr w:type="spellStart"/>
      <w:r w:rsidRPr="00B82C46">
        <w:rPr>
          <w:rFonts w:ascii="Times New Roman" w:hAnsi="Times New Roman" w:cs="Times New Roman"/>
          <w:b/>
          <w:bCs/>
        </w:rPr>
        <w:t>Парская</w:t>
      </w:r>
      <w:proofErr w:type="spellEnd"/>
      <w:r w:rsidRPr="00B82C46">
        <w:rPr>
          <w:rFonts w:ascii="Times New Roman" w:hAnsi="Times New Roman" w:cs="Times New Roman"/>
          <w:b/>
          <w:bCs/>
        </w:rPr>
        <w:t xml:space="preserve"> СШ №_______от_________</w:t>
      </w:r>
    </w:p>
    <w:p w14:paraId="453EBC26" w14:textId="0506FEAD" w:rsidR="00B82C46" w:rsidRPr="00B82C46" w:rsidRDefault="00B82C46" w:rsidP="00B82C46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B82C46">
        <w:rPr>
          <w:rFonts w:ascii="Times New Roman" w:hAnsi="Times New Roman" w:cs="Times New Roman"/>
          <w:b/>
          <w:bCs/>
        </w:rPr>
        <w:t xml:space="preserve">Директор МКОУ </w:t>
      </w:r>
      <w:proofErr w:type="spellStart"/>
      <w:r w:rsidRPr="00B82C46">
        <w:rPr>
          <w:rFonts w:ascii="Times New Roman" w:hAnsi="Times New Roman" w:cs="Times New Roman"/>
          <w:b/>
          <w:bCs/>
        </w:rPr>
        <w:t>Парская</w:t>
      </w:r>
      <w:proofErr w:type="spellEnd"/>
      <w:r w:rsidRPr="00B82C46">
        <w:rPr>
          <w:rFonts w:ascii="Times New Roman" w:hAnsi="Times New Roman" w:cs="Times New Roman"/>
          <w:b/>
          <w:bCs/>
        </w:rPr>
        <w:t xml:space="preserve"> СШ_____________</w:t>
      </w:r>
      <w:proofErr w:type="spellStart"/>
      <w:r w:rsidRPr="00B82C46">
        <w:rPr>
          <w:rFonts w:ascii="Times New Roman" w:hAnsi="Times New Roman" w:cs="Times New Roman"/>
          <w:b/>
          <w:bCs/>
        </w:rPr>
        <w:t>А.В.Мартынова</w:t>
      </w:r>
      <w:proofErr w:type="spellEnd"/>
    </w:p>
    <w:p w14:paraId="14FD2047" w14:textId="77777777" w:rsidR="00B82C46" w:rsidRDefault="00B82C46" w:rsidP="00B82C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B9D0A43" w14:textId="3B0048FF" w:rsidR="00B82C46" w:rsidRPr="00B82C46" w:rsidRDefault="00B82C46" w:rsidP="00B82C4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82C46">
        <w:rPr>
          <w:rFonts w:ascii="Times New Roman" w:hAnsi="Times New Roman" w:cs="Times New Roman"/>
          <w:b/>
          <w:bCs/>
        </w:rPr>
        <w:t>План мероприятий Центра образования «Точка роста»</w:t>
      </w:r>
    </w:p>
    <w:p w14:paraId="2053D87F" w14:textId="4DCC0967" w:rsidR="00B82C46" w:rsidRPr="00B82C46" w:rsidRDefault="00B82C46" w:rsidP="00B82C4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82C46">
        <w:rPr>
          <w:rFonts w:ascii="Times New Roman" w:hAnsi="Times New Roman" w:cs="Times New Roman"/>
          <w:b/>
          <w:bCs/>
        </w:rPr>
        <w:t xml:space="preserve">Муниципального казенного общеобразовательного учреждения </w:t>
      </w:r>
      <w:proofErr w:type="spellStart"/>
      <w:r w:rsidRPr="00B82C46">
        <w:rPr>
          <w:rFonts w:ascii="Times New Roman" w:hAnsi="Times New Roman" w:cs="Times New Roman"/>
          <w:b/>
          <w:bCs/>
        </w:rPr>
        <w:t>Парская</w:t>
      </w:r>
      <w:proofErr w:type="spellEnd"/>
      <w:r w:rsidRPr="00B82C46">
        <w:rPr>
          <w:rFonts w:ascii="Times New Roman" w:hAnsi="Times New Roman" w:cs="Times New Roman"/>
          <w:b/>
          <w:bCs/>
        </w:rPr>
        <w:t xml:space="preserve"> школа</w:t>
      </w:r>
    </w:p>
    <w:p w14:paraId="55B882D1" w14:textId="27918471" w:rsidR="00B82C46" w:rsidRDefault="00B82C46" w:rsidP="00B82C4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82C46">
        <w:rPr>
          <w:rFonts w:ascii="Times New Roman" w:hAnsi="Times New Roman" w:cs="Times New Roman"/>
          <w:b/>
          <w:bCs/>
        </w:rPr>
        <w:t>на 2022-2023 учебный год</w:t>
      </w:r>
    </w:p>
    <w:p w14:paraId="1492BC98" w14:textId="5C59C904" w:rsidR="00B82C46" w:rsidRDefault="00B82C46" w:rsidP="00B82C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569" w:type="dxa"/>
        <w:tblLook w:val="04A0" w:firstRow="1" w:lastRow="0" w:firstColumn="1" w:lastColumn="0" w:noHBand="0" w:noVBand="1"/>
      </w:tblPr>
      <w:tblGrid>
        <w:gridCol w:w="532"/>
        <w:gridCol w:w="3572"/>
        <w:gridCol w:w="1460"/>
        <w:gridCol w:w="1971"/>
        <w:gridCol w:w="2034"/>
      </w:tblGrid>
      <w:tr w:rsidR="00EF4343" w14:paraId="257B7E94" w14:textId="77777777" w:rsidTr="00396CC9">
        <w:tc>
          <w:tcPr>
            <w:tcW w:w="0" w:type="auto"/>
          </w:tcPr>
          <w:p w14:paraId="602712C8" w14:textId="77777777" w:rsidR="00B82C46" w:rsidRDefault="00B82C46" w:rsidP="00B82C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5AD5F1EA" w14:textId="1CBED611" w:rsidR="00B82C46" w:rsidRDefault="00B82C46" w:rsidP="00B82C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0" w:type="auto"/>
          </w:tcPr>
          <w:p w14:paraId="5CAE8329" w14:textId="1B647AA6" w:rsidR="00B82C46" w:rsidRDefault="00B82C46" w:rsidP="00B82C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0" w:type="auto"/>
          </w:tcPr>
          <w:p w14:paraId="2DEA9DFA" w14:textId="478AFF02" w:rsidR="00B82C46" w:rsidRDefault="00B82C46" w:rsidP="00B82C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проведения</w:t>
            </w:r>
          </w:p>
        </w:tc>
        <w:tc>
          <w:tcPr>
            <w:tcW w:w="0" w:type="auto"/>
          </w:tcPr>
          <w:p w14:paraId="207D558C" w14:textId="7B024EBF" w:rsidR="00B82C46" w:rsidRDefault="00B82C46" w:rsidP="00B82C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2034" w:type="dxa"/>
          </w:tcPr>
          <w:p w14:paraId="1CBB50BF" w14:textId="61055285" w:rsidR="00B82C46" w:rsidRDefault="00B82C46" w:rsidP="00B82C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CF4DC4" w14:paraId="6316EDC4" w14:textId="77777777" w:rsidTr="0012784F">
        <w:tc>
          <w:tcPr>
            <w:tcW w:w="9569" w:type="dxa"/>
            <w:gridSpan w:val="5"/>
          </w:tcPr>
          <w:p w14:paraId="3D1FC75F" w14:textId="6B7937BB" w:rsidR="00CF4DC4" w:rsidRPr="00CF4DC4" w:rsidRDefault="00CF4DC4" w:rsidP="00CF4D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Учебно-воспитательные мероприятия</w:t>
            </w:r>
          </w:p>
        </w:tc>
      </w:tr>
      <w:tr w:rsidR="00EF4343" w:rsidRPr="00CF4DC4" w14:paraId="361A3EAD" w14:textId="77777777" w:rsidTr="00396CC9">
        <w:tc>
          <w:tcPr>
            <w:tcW w:w="0" w:type="auto"/>
          </w:tcPr>
          <w:p w14:paraId="01AC67A0" w14:textId="78487199" w:rsidR="00B82C46" w:rsidRPr="00CF4DC4" w:rsidRDefault="00CF4DC4" w:rsidP="00CF4DC4">
            <w:pPr>
              <w:rPr>
                <w:rFonts w:ascii="Times New Roman" w:hAnsi="Times New Roman" w:cs="Times New Roman"/>
              </w:rPr>
            </w:pPr>
            <w:r w:rsidRPr="00CF4D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4E101C6C" w14:textId="1ADC1715" w:rsidR="00B82C46" w:rsidRPr="00CF4DC4" w:rsidRDefault="00CF4DC4" w:rsidP="00CF4DC4">
            <w:pPr>
              <w:rPr>
                <w:rFonts w:ascii="Times New Roman" w:hAnsi="Times New Roman" w:cs="Times New Roman"/>
              </w:rPr>
            </w:pPr>
            <w:r w:rsidRPr="00CF4DC4">
              <w:rPr>
                <w:rFonts w:ascii="Times New Roman" w:hAnsi="Times New Roman" w:cs="Times New Roman"/>
              </w:rPr>
              <w:t>Проведение уроков по химии, физике, биологии, функциональной грамотности (модуль «Естественнонаучная грамотность»)</w:t>
            </w:r>
          </w:p>
        </w:tc>
        <w:tc>
          <w:tcPr>
            <w:tcW w:w="0" w:type="auto"/>
          </w:tcPr>
          <w:p w14:paraId="5B1F3706" w14:textId="5200C5C1" w:rsidR="00B82C46" w:rsidRPr="00CF4DC4" w:rsidRDefault="00CF4DC4" w:rsidP="00CF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14:paraId="5B2A9C64" w14:textId="3855F82E" w:rsidR="00B82C46" w:rsidRPr="00CF4DC4" w:rsidRDefault="00CF4DC4" w:rsidP="00CF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034" w:type="dxa"/>
          </w:tcPr>
          <w:p w14:paraId="578EBF37" w14:textId="39E7371D" w:rsidR="00B82C46" w:rsidRPr="00CF4DC4" w:rsidRDefault="00CF4DC4" w:rsidP="00CF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ОП основного образования</w:t>
            </w:r>
          </w:p>
        </w:tc>
      </w:tr>
      <w:tr w:rsidR="00EF4343" w:rsidRPr="00CF4DC4" w14:paraId="60ACBF1E" w14:textId="77777777" w:rsidTr="00396CC9">
        <w:tc>
          <w:tcPr>
            <w:tcW w:w="0" w:type="auto"/>
          </w:tcPr>
          <w:p w14:paraId="27E3560E" w14:textId="31D18334" w:rsidR="00B82C46" w:rsidRPr="00CF4DC4" w:rsidRDefault="00CF4DC4" w:rsidP="00CF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14:paraId="57691D71" w14:textId="5F8B6536" w:rsidR="00B82C46" w:rsidRPr="00CF4DC4" w:rsidRDefault="00CF4DC4" w:rsidP="00CF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0" w:type="auto"/>
          </w:tcPr>
          <w:p w14:paraId="769B6764" w14:textId="7EB4B1FB" w:rsidR="00B82C46" w:rsidRPr="00CF4DC4" w:rsidRDefault="00CF4DC4" w:rsidP="00CF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 2022 года</w:t>
            </w:r>
          </w:p>
        </w:tc>
        <w:tc>
          <w:tcPr>
            <w:tcW w:w="0" w:type="auto"/>
          </w:tcPr>
          <w:p w14:paraId="0346E0CA" w14:textId="1D9BB297" w:rsidR="00B82C46" w:rsidRPr="00CF4DC4" w:rsidRDefault="00CF4DC4" w:rsidP="00CF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034" w:type="dxa"/>
          </w:tcPr>
          <w:p w14:paraId="42DA6462" w14:textId="45EF7215" w:rsidR="00B82C46" w:rsidRPr="00CF4DC4" w:rsidRDefault="00CF4DC4" w:rsidP="00CF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предметных и метапредметных умений</w:t>
            </w:r>
          </w:p>
        </w:tc>
      </w:tr>
      <w:tr w:rsidR="00EF4343" w:rsidRPr="00CF4DC4" w14:paraId="71210442" w14:textId="77777777" w:rsidTr="00396CC9">
        <w:tc>
          <w:tcPr>
            <w:tcW w:w="0" w:type="auto"/>
          </w:tcPr>
          <w:p w14:paraId="5E2CC2A1" w14:textId="0FD5DC8B" w:rsidR="00B82C46" w:rsidRPr="00CF4DC4" w:rsidRDefault="00CF4DC4" w:rsidP="00CF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14:paraId="7633876E" w14:textId="2B79FA11" w:rsidR="00B82C46" w:rsidRPr="00CF4DC4" w:rsidRDefault="00CF4DC4" w:rsidP="00CF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Профориентационные уроки «</w:t>
            </w:r>
            <w:proofErr w:type="spellStart"/>
            <w:r>
              <w:rPr>
                <w:rFonts w:ascii="Times New Roman" w:hAnsi="Times New Roman" w:cs="Times New Roman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14:paraId="31DF8B36" w14:textId="3AA46B2A" w:rsidR="00B82C46" w:rsidRPr="00CF4DC4" w:rsidRDefault="00CF4DC4" w:rsidP="00CF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14:paraId="5FFBE8F7" w14:textId="0113DEA0" w:rsidR="00B82C46" w:rsidRPr="00CF4DC4" w:rsidRDefault="00CF4DC4" w:rsidP="00CF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034" w:type="dxa"/>
          </w:tcPr>
          <w:p w14:paraId="67EC6105" w14:textId="0501191A" w:rsidR="00B82C46" w:rsidRPr="00CF4DC4" w:rsidRDefault="00B63FAC" w:rsidP="00CF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кругозора обучающихся, знакомство с различными профессиями</w:t>
            </w:r>
          </w:p>
        </w:tc>
      </w:tr>
      <w:tr w:rsidR="00EF4343" w:rsidRPr="00CF4DC4" w14:paraId="409365EE" w14:textId="77777777" w:rsidTr="00396CC9">
        <w:tc>
          <w:tcPr>
            <w:tcW w:w="0" w:type="auto"/>
          </w:tcPr>
          <w:p w14:paraId="1AAD4C31" w14:textId="27D3B0BA" w:rsidR="00B82C46" w:rsidRPr="00CF4DC4" w:rsidRDefault="00B63FAC" w:rsidP="00CF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0" w:type="auto"/>
          </w:tcPr>
          <w:p w14:paraId="0550C327" w14:textId="52B20208" w:rsidR="00B82C46" w:rsidRPr="00CF4DC4" w:rsidRDefault="00B63FAC" w:rsidP="00CF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«Кругозор» для обучающихся начальных классов</w:t>
            </w:r>
          </w:p>
        </w:tc>
        <w:tc>
          <w:tcPr>
            <w:tcW w:w="0" w:type="auto"/>
          </w:tcPr>
          <w:p w14:paraId="065B705C" w14:textId="65AE1603" w:rsidR="00B82C46" w:rsidRPr="00CF4DC4" w:rsidRDefault="00B63FAC" w:rsidP="00CF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2022 года</w:t>
            </w:r>
          </w:p>
        </w:tc>
        <w:tc>
          <w:tcPr>
            <w:tcW w:w="0" w:type="auto"/>
          </w:tcPr>
          <w:p w14:paraId="563574A3" w14:textId="2DF59751" w:rsidR="00B82C46" w:rsidRPr="00CF4DC4" w:rsidRDefault="00B63FAC" w:rsidP="00CF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Центра, учителя-предметники</w:t>
            </w:r>
          </w:p>
        </w:tc>
        <w:tc>
          <w:tcPr>
            <w:tcW w:w="2034" w:type="dxa"/>
          </w:tcPr>
          <w:p w14:paraId="7CF22DF1" w14:textId="29D56FAF" w:rsidR="00B82C46" w:rsidRPr="00CF4DC4" w:rsidRDefault="00B63FAC" w:rsidP="00CF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предметных и метапредметных умений, расширение кругозора обучающихся,</w:t>
            </w:r>
          </w:p>
        </w:tc>
      </w:tr>
      <w:tr w:rsidR="00EF4343" w:rsidRPr="00CF4DC4" w14:paraId="724485A0" w14:textId="77777777" w:rsidTr="00396CC9">
        <w:tc>
          <w:tcPr>
            <w:tcW w:w="0" w:type="auto"/>
          </w:tcPr>
          <w:p w14:paraId="71BA2F01" w14:textId="62D6ADB8" w:rsidR="00B82C46" w:rsidRPr="00CF4DC4" w:rsidRDefault="00B63FAC" w:rsidP="00CF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0" w:type="auto"/>
          </w:tcPr>
          <w:p w14:paraId="0EAA2783" w14:textId="44ADE9CE" w:rsidR="00B82C46" w:rsidRPr="00CF4DC4" w:rsidRDefault="00EF4343" w:rsidP="00CF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интересным человеком в рамках</w:t>
            </w:r>
            <w:r w:rsidR="0026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6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Десятилетия науки и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6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участием</w:t>
            </w:r>
            <w:r w:rsidR="00B6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заслуженн</w:t>
            </w:r>
            <w:r w:rsidR="0026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B6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путешественник</w:t>
            </w:r>
            <w:r w:rsidR="0026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6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председател</w:t>
            </w:r>
            <w:r w:rsidR="0026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6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Ивановского областного отделения Русского географического общества </w:t>
            </w:r>
            <w:proofErr w:type="spellStart"/>
            <w:r w:rsidR="00B6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О.В.Волынкин</w:t>
            </w:r>
            <w:r w:rsidR="0026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0" w:type="auto"/>
          </w:tcPr>
          <w:p w14:paraId="30BA80AB" w14:textId="3D323C6C" w:rsidR="00B82C46" w:rsidRPr="00CF4DC4" w:rsidRDefault="002613DC" w:rsidP="00CF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="00B63FAC">
              <w:rPr>
                <w:rFonts w:ascii="Times New Roman" w:hAnsi="Times New Roman" w:cs="Times New Roman"/>
              </w:rPr>
              <w:t>ябрь 2022 года</w:t>
            </w:r>
          </w:p>
        </w:tc>
        <w:tc>
          <w:tcPr>
            <w:tcW w:w="0" w:type="auto"/>
          </w:tcPr>
          <w:p w14:paraId="32191143" w14:textId="1EB9AFA3" w:rsidR="00B82C46" w:rsidRPr="00CF4DC4" w:rsidRDefault="00B63FAC" w:rsidP="00CF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Центра, классные руководители</w:t>
            </w:r>
          </w:p>
        </w:tc>
        <w:tc>
          <w:tcPr>
            <w:tcW w:w="2034" w:type="dxa"/>
          </w:tcPr>
          <w:p w14:paraId="7DE6DCCF" w14:textId="45482CE3" w:rsidR="00B82C46" w:rsidRPr="00CF4DC4" w:rsidRDefault="00B63FAC" w:rsidP="00CF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кругозора обучающихся</w:t>
            </w:r>
          </w:p>
        </w:tc>
      </w:tr>
      <w:tr w:rsidR="00EF4343" w:rsidRPr="00CF4DC4" w14:paraId="0233ECB8" w14:textId="77777777" w:rsidTr="00396CC9">
        <w:tc>
          <w:tcPr>
            <w:tcW w:w="0" w:type="auto"/>
          </w:tcPr>
          <w:p w14:paraId="49C74E66" w14:textId="2A6FCE6C" w:rsidR="00B82C46" w:rsidRPr="00CF4DC4" w:rsidRDefault="002613DC" w:rsidP="00CF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14:paraId="7E1781E2" w14:textId="49386767" w:rsidR="00B82C46" w:rsidRPr="002613DC" w:rsidRDefault="002613DC" w:rsidP="00CF4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научно-практическая конференция (1-9 классы)</w:t>
            </w:r>
          </w:p>
        </w:tc>
        <w:tc>
          <w:tcPr>
            <w:tcW w:w="0" w:type="auto"/>
          </w:tcPr>
          <w:p w14:paraId="66DEAB58" w14:textId="52F71268" w:rsidR="00B82C46" w:rsidRPr="00CF4DC4" w:rsidRDefault="002613DC" w:rsidP="00CF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 года</w:t>
            </w:r>
          </w:p>
        </w:tc>
        <w:tc>
          <w:tcPr>
            <w:tcW w:w="0" w:type="auto"/>
          </w:tcPr>
          <w:p w14:paraId="59FA171D" w14:textId="4846BFE1" w:rsidR="00B82C46" w:rsidRPr="00CF4DC4" w:rsidRDefault="002613DC" w:rsidP="00CF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Центра, классные руководители</w:t>
            </w:r>
          </w:p>
        </w:tc>
        <w:tc>
          <w:tcPr>
            <w:tcW w:w="2034" w:type="dxa"/>
          </w:tcPr>
          <w:p w14:paraId="07602CB5" w14:textId="200D3717" w:rsidR="00B82C46" w:rsidRPr="00CF4DC4" w:rsidRDefault="002613DC" w:rsidP="00CF4DC4">
            <w:pPr>
              <w:rPr>
                <w:rFonts w:ascii="Times New Roman" w:hAnsi="Times New Roman" w:cs="Times New Roman"/>
              </w:rPr>
            </w:pPr>
            <w:r w:rsidRPr="002613DC">
              <w:rPr>
                <w:rFonts w:ascii="Times New Roman" w:hAnsi="Times New Roman" w:cs="Times New Roman"/>
              </w:rPr>
              <w:t>Развитие универсальных учебных действий в проектной деятельности</w:t>
            </w:r>
          </w:p>
        </w:tc>
      </w:tr>
      <w:tr w:rsidR="00EF4343" w:rsidRPr="00CF4DC4" w14:paraId="1D2A7AB8" w14:textId="77777777" w:rsidTr="00396CC9">
        <w:tc>
          <w:tcPr>
            <w:tcW w:w="0" w:type="auto"/>
          </w:tcPr>
          <w:p w14:paraId="12664EC4" w14:textId="3B477E7D" w:rsidR="002613DC" w:rsidRDefault="002613DC" w:rsidP="00CF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</w:tcPr>
          <w:p w14:paraId="79E87F01" w14:textId="51E130F1" w:rsidR="002613DC" w:rsidRDefault="00E95B8B" w:rsidP="00CF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Интеллектуальное шоу «Мы и Космос»</w:t>
            </w:r>
          </w:p>
        </w:tc>
        <w:tc>
          <w:tcPr>
            <w:tcW w:w="0" w:type="auto"/>
          </w:tcPr>
          <w:p w14:paraId="675D4657" w14:textId="3A6B106D" w:rsidR="002613DC" w:rsidRDefault="00E95B8B" w:rsidP="00CF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2023</w:t>
            </w:r>
          </w:p>
        </w:tc>
        <w:tc>
          <w:tcPr>
            <w:tcW w:w="0" w:type="auto"/>
          </w:tcPr>
          <w:p w14:paraId="006076EA" w14:textId="03C69F12" w:rsidR="002613DC" w:rsidRDefault="00E95B8B" w:rsidP="00CF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Центра, учителя-предметники</w:t>
            </w:r>
          </w:p>
        </w:tc>
        <w:tc>
          <w:tcPr>
            <w:tcW w:w="2034" w:type="dxa"/>
          </w:tcPr>
          <w:p w14:paraId="0FBE936D" w14:textId="2B63A3F3" w:rsidR="002613DC" w:rsidRPr="002613DC" w:rsidRDefault="00E95B8B" w:rsidP="00CF4DC4">
            <w:pPr>
              <w:rPr>
                <w:rFonts w:ascii="Times New Roman" w:hAnsi="Times New Roman" w:cs="Times New Roman"/>
              </w:rPr>
            </w:pPr>
            <w:r w:rsidRPr="00E95B8B">
              <w:rPr>
                <w:rFonts w:ascii="Times New Roman" w:hAnsi="Times New Roman" w:cs="Times New Roman"/>
              </w:rPr>
              <w:t>Развитие предметных и метапредметных умений, расширение кругозора обучающихся</w:t>
            </w:r>
          </w:p>
        </w:tc>
      </w:tr>
      <w:tr w:rsidR="00E95B8B" w:rsidRPr="00E95B8B" w14:paraId="26D0DDEE" w14:textId="77777777" w:rsidTr="0012784F">
        <w:tc>
          <w:tcPr>
            <w:tcW w:w="9569" w:type="dxa"/>
            <w:gridSpan w:val="5"/>
          </w:tcPr>
          <w:p w14:paraId="57851058" w14:textId="57469FD9" w:rsidR="00E95B8B" w:rsidRPr="00E95B8B" w:rsidRDefault="00E95B8B" w:rsidP="00E95B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95B8B">
              <w:rPr>
                <w:rFonts w:ascii="Times New Roman" w:hAnsi="Times New Roman" w:cs="Times New Roman"/>
                <w:b/>
                <w:bCs/>
              </w:rPr>
              <w:lastRenderedPageBreak/>
              <w:t>Внеурочная деятельность</w:t>
            </w:r>
          </w:p>
        </w:tc>
      </w:tr>
      <w:tr w:rsidR="00EF4343" w:rsidRPr="00CF4DC4" w14:paraId="0EF1D3F6" w14:textId="77777777" w:rsidTr="00396CC9">
        <w:tc>
          <w:tcPr>
            <w:tcW w:w="0" w:type="auto"/>
          </w:tcPr>
          <w:p w14:paraId="424E0E2B" w14:textId="24482C68" w:rsidR="00E95B8B" w:rsidRDefault="001466BF" w:rsidP="00CF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47825A91" w14:textId="55EA1A39" w:rsidR="00E95B8B" w:rsidRDefault="00F52100" w:rsidP="00CF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Живая биология</w:t>
            </w:r>
          </w:p>
        </w:tc>
        <w:tc>
          <w:tcPr>
            <w:tcW w:w="0" w:type="auto"/>
          </w:tcPr>
          <w:p w14:paraId="6ED9496F" w14:textId="5DFB5F0A" w:rsidR="00E95B8B" w:rsidRDefault="001466BF" w:rsidP="00CF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14:paraId="20E32295" w14:textId="27CA2E61" w:rsidR="00E95B8B" w:rsidRDefault="001466BF" w:rsidP="00CF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Мартынова А.В.</w:t>
            </w:r>
          </w:p>
        </w:tc>
        <w:tc>
          <w:tcPr>
            <w:tcW w:w="2034" w:type="dxa"/>
          </w:tcPr>
          <w:p w14:paraId="44B28053" w14:textId="02AE3C5C" w:rsidR="00E95B8B" w:rsidRPr="00E95B8B" w:rsidRDefault="001466BF" w:rsidP="00CF4DC4">
            <w:pPr>
              <w:rPr>
                <w:rFonts w:ascii="Times New Roman" w:hAnsi="Times New Roman" w:cs="Times New Roman"/>
              </w:rPr>
            </w:pPr>
            <w:r w:rsidRPr="001466BF">
              <w:rPr>
                <w:rFonts w:ascii="Times New Roman" w:hAnsi="Times New Roman" w:cs="Times New Roman"/>
              </w:rPr>
              <w:t>Развитие предметных и метапредметных умений, обучение навыкам проведения экспериментов с использованием цифровых лабораторий</w:t>
            </w:r>
          </w:p>
        </w:tc>
      </w:tr>
      <w:tr w:rsidR="00EF4343" w:rsidRPr="00CF4DC4" w14:paraId="6DBFF3B7" w14:textId="77777777" w:rsidTr="00396CC9">
        <w:tc>
          <w:tcPr>
            <w:tcW w:w="0" w:type="auto"/>
          </w:tcPr>
          <w:p w14:paraId="3530C5F5" w14:textId="6A5887C6" w:rsidR="00E95B8B" w:rsidRDefault="001466BF" w:rsidP="00CF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14:paraId="2B271329" w14:textId="1256A966" w:rsidR="00E95B8B" w:rsidRDefault="00F52100" w:rsidP="00CF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физика</w:t>
            </w:r>
          </w:p>
        </w:tc>
        <w:tc>
          <w:tcPr>
            <w:tcW w:w="0" w:type="auto"/>
          </w:tcPr>
          <w:p w14:paraId="1516C67E" w14:textId="313B7C44" w:rsidR="00E95B8B" w:rsidRDefault="00F52100" w:rsidP="00CF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14:paraId="25C984E6" w14:textId="6EE1ED09" w:rsidR="00E95B8B" w:rsidRDefault="00F52100" w:rsidP="00CF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И.Е.</w:t>
            </w:r>
          </w:p>
        </w:tc>
        <w:tc>
          <w:tcPr>
            <w:tcW w:w="2034" w:type="dxa"/>
          </w:tcPr>
          <w:p w14:paraId="3EFC3D14" w14:textId="4D510C25" w:rsidR="00E95B8B" w:rsidRPr="00E95B8B" w:rsidRDefault="00F52100" w:rsidP="00CF4DC4">
            <w:pPr>
              <w:rPr>
                <w:rFonts w:ascii="Times New Roman" w:hAnsi="Times New Roman" w:cs="Times New Roman"/>
              </w:rPr>
            </w:pPr>
            <w:r w:rsidRPr="001466BF">
              <w:rPr>
                <w:rFonts w:ascii="Times New Roman" w:hAnsi="Times New Roman" w:cs="Times New Roman"/>
              </w:rPr>
              <w:t>Развитие предметных и метапредметных умений, обучение навыкам проведения экспериментов с использованием цифровых лабораторий</w:t>
            </w:r>
          </w:p>
        </w:tc>
      </w:tr>
      <w:tr w:rsidR="00EF4343" w:rsidRPr="00CF4DC4" w14:paraId="58D1316B" w14:textId="77777777" w:rsidTr="00396CC9">
        <w:tc>
          <w:tcPr>
            <w:tcW w:w="0" w:type="auto"/>
          </w:tcPr>
          <w:p w14:paraId="28E252C9" w14:textId="7C78F572" w:rsidR="00F52100" w:rsidRDefault="00F52100" w:rsidP="00CF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14:paraId="0D8EC0D7" w14:textId="5EA1F92F" w:rsidR="00F52100" w:rsidRDefault="00F52100" w:rsidP="00CF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проект</w:t>
            </w:r>
          </w:p>
        </w:tc>
        <w:tc>
          <w:tcPr>
            <w:tcW w:w="0" w:type="auto"/>
          </w:tcPr>
          <w:p w14:paraId="3888A716" w14:textId="5298BAC6" w:rsidR="00F52100" w:rsidRDefault="00F52100" w:rsidP="00CF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14:paraId="6D7ECC8F" w14:textId="20DF4E09" w:rsidR="00F52100" w:rsidRDefault="00F52100" w:rsidP="00CF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Двизова Р.Г.</w:t>
            </w:r>
          </w:p>
        </w:tc>
        <w:tc>
          <w:tcPr>
            <w:tcW w:w="2034" w:type="dxa"/>
          </w:tcPr>
          <w:p w14:paraId="347A746C" w14:textId="2014BD4D" w:rsidR="00F52100" w:rsidRPr="001466BF" w:rsidRDefault="00F52100" w:rsidP="00CF4DC4">
            <w:pPr>
              <w:rPr>
                <w:rFonts w:ascii="Times New Roman" w:hAnsi="Times New Roman" w:cs="Times New Roman"/>
              </w:rPr>
            </w:pPr>
            <w:r w:rsidRPr="001466BF">
              <w:rPr>
                <w:rFonts w:ascii="Times New Roman" w:hAnsi="Times New Roman" w:cs="Times New Roman"/>
              </w:rPr>
              <w:t xml:space="preserve">Развитие предметных и метапредметных умений, обучение </w:t>
            </w:r>
            <w:r w:rsidR="00342BCF">
              <w:rPr>
                <w:rFonts w:ascii="Times New Roman" w:hAnsi="Times New Roman" w:cs="Times New Roman"/>
              </w:rPr>
              <w:t>основам проектной деятельности.</w:t>
            </w:r>
          </w:p>
        </w:tc>
      </w:tr>
      <w:tr w:rsidR="00EF4343" w:rsidRPr="00CF4DC4" w14:paraId="76DEFDDB" w14:textId="77777777" w:rsidTr="00396CC9">
        <w:tc>
          <w:tcPr>
            <w:tcW w:w="0" w:type="auto"/>
          </w:tcPr>
          <w:p w14:paraId="7FC1394E" w14:textId="6AE3237E" w:rsidR="00F52100" w:rsidRDefault="00342BCF" w:rsidP="00CF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14:paraId="32C05BA6" w14:textId="2F8F4CA9" w:rsidR="00F52100" w:rsidRDefault="00F52100" w:rsidP="00CF4DC4">
            <w:pPr>
              <w:rPr>
                <w:rFonts w:ascii="Times New Roman" w:hAnsi="Times New Roman" w:cs="Times New Roman"/>
              </w:rPr>
            </w:pPr>
            <w:r w:rsidRPr="00F52100">
              <w:rPr>
                <w:rFonts w:ascii="Times New Roman" w:hAnsi="Times New Roman" w:cs="Times New Roman"/>
              </w:rPr>
              <w:t>Проведение внеклассных мероприятий</w:t>
            </w:r>
          </w:p>
        </w:tc>
        <w:tc>
          <w:tcPr>
            <w:tcW w:w="0" w:type="auto"/>
          </w:tcPr>
          <w:p w14:paraId="1888C1F4" w14:textId="6D3F2E09" w:rsidR="00F52100" w:rsidRDefault="00342BCF" w:rsidP="00CF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14:paraId="51856E87" w14:textId="1511C649" w:rsidR="00F52100" w:rsidRDefault="00342BCF" w:rsidP="00CF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классные руководители</w:t>
            </w:r>
          </w:p>
        </w:tc>
        <w:tc>
          <w:tcPr>
            <w:tcW w:w="2034" w:type="dxa"/>
          </w:tcPr>
          <w:p w14:paraId="06EE166D" w14:textId="7626B6F2" w:rsidR="00F52100" w:rsidRPr="001466BF" w:rsidRDefault="00342BCF" w:rsidP="00CF4DC4">
            <w:pPr>
              <w:rPr>
                <w:rFonts w:ascii="Times New Roman" w:hAnsi="Times New Roman" w:cs="Times New Roman"/>
              </w:rPr>
            </w:pPr>
            <w:r w:rsidRPr="00342BCF">
              <w:rPr>
                <w:rFonts w:ascii="Times New Roman" w:hAnsi="Times New Roman" w:cs="Times New Roman"/>
              </w:rPr>
              <w:t>Развитие предметных и метапредметных умений</w:t>
            </w:r>
          </w:p>
        </w:tc>
      </w:tr>
      <w:tr w:rsidR="00342BCF" w:rsidRPr="00342BCF" w14:paraId="3D6637E6" w14:textId="77777777" w:rsidTr="0012784F">
        <w:tc>
          <w:tcPr>
            <w:tcW w:w="9569" w:type="dxa"/>
            <w:gridSpan w:val="5"/>
          </w:tcPr>
          <w:p w14:paraId="6ED0053F" w14:textId="2B11DC72" w:rsidR="00342BCF" w:rsidRPr="00342BCF" w:rsidRDefault="00342BCF" w:rsidP="00342B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342BCF">
              <w:rPr>
                <w:rFonts w:ascii="Times New Roman" w:hAnsi="Times New Roman" w:cs="Times New Roman"/>
                <w:b/>
                <w:bCs/>
              </w:rPr>
              <w:t>Дополнительное образование</w:t>
            </w:r>
          </w:p>
        </w:tc>
      </w:tr>
      <w:tr w:rsidR="00EF4343" w:rsidRPr="00CF4DC4" w14:paraId="1E906E07" w14:textId="77777777" w:rsidTr="00396CC9">
        <w:tc>
          <w:tcPr>
            <w:tcW w:w="0" w:type="auto"/>
          </w:tcPr>
          <w:p w14:paraId="55EDD2CA" w14:textId="2C0910EA" w:rsidR="00342BCF" w:rsidRDefault="00342BCF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1FBC627B" w14:textId="58B24AA7" w:rsidR="00342BCF" w:rsidRDefault="00342BCF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«Химия и жизнь»</w:t>
            </w:r>
          </w:p>
        </w:tc>
        <w:tc>
          <w:tcPr>
            <w:tcW w:w="0" w:type="auto"/>
          </w:tcPr>
          <w:p w14:paraId="191ACD05" w14:textId="77777777" w:rsidR="00342BCF" w:rsidRDefault="00342BCF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14:paraId="34380578" w14:textId="19102861" w:rsidR="00342BCF" w:rsidRDefault="00342BCF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Двизова Р.Г.</w:t>
            </w:r>
          </w:p>
        </w:tc>
        <w:tc>
          <w:tcPr>
            <w:tcW w:w="2034" w:type="dxa"/>
          </w:tcPr>
          <w:p w14:paraId="64369F76" w14:textId="304850F5" w:rsidR="00342BCF" w:rsidRPr="001466BF" w:rsidRDefault="00342BCF" w:rsidP="00BA361E">
            <w:pPr>
              <w:rPr>
                <w:rFonts w:ascii="Times New Roman" w:hAnsi="Times New Roman" w:cs="Times New Roman"/>
              </w:rPr>
            </w:pPr>
            <w:r w:rsidRPr="00342BCF">
              <w:rPr>
                <w:rFonts w:ascii="Times New Roman" w:hAnsi="Times New Roman" w:cs="Times New Roman"/>
              </w:rPr>
              <w:t>Развитие предметных и метапредметных умений</w:t>
            </w:r>
            <w:r w:rsidR="0012784F">
              <w:rPr>
                <w:rFonts w:ascii="Times New Roman" w:hAnsi="Times New Roman" w:cs="Times New Roman"/>
              </w:rPr>
              <w:t>, расширение кругозора обучающихся</w:t>
            </w:r>
          </w:p>
        </w:tc>
      </w:tr>
      <w:tr w:rsidR="00EF4343" w:rsidRPr="00CF4DC4" w14:paraId="5E19CD4A" w14:textId="55AD30B4" w:rsidTr="00396CC9">
        <w:tc>
          <w:tcPr>
            <w:tcW w:w="0" w:type="auto"/>
          </w:tcPr>
          <w:p w14:paraId="5AC499DC" w14:textId="66C17A14" w:rsidR="0012784F" w:rsidRDefault="0012784F" w:rsidP="00127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14:paraId="434F6364" w14:textId="678CAB3A" w:rsidR="0012784F" w:rsidRDefault="0012784F" w:rsidP="00127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 вокруг нас»</w:t>
            </w:r>
          </w:p>
        </w:tc>
        <w:tc>
          <w:tcPr>
            <w:tcW w:w="0" w:type="auto"/>
          </w:tcPr>
          <w:p w14:paraId="57A4BE55" w14:textId="219C77EF" w:rsidR="0012784F" w:rsidRDefault="0012784F" w:rsidP="00127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14:paraId="662695E6" w14:textId="1D41B249" w:rsidR="0012784F" w:rsidRDefault="0012784F" w:rsidP="00127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И.Е.</w:t>
            </w:r>
          </w:p>
        </w:tc>
        <w:tc>
          <w:tcPr>
            <w:tcW w:w="2034" w:type="dxa"/>
          </w:tcPr>
          <w:p w14:paraId="71517C48" w14:textId="1488EBE2" w:rsidR="0012784F" w:rsidRPr="00342BCF" w:rsidRDefault="0012784F" w:rsidP="00127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предметных и метапредметных умений, расширение кругозора обучающихся</w:t>
            </w:r>
          </w:p>
        </w:tc>
      </w:tr>
      <w:tr w:rsidR="00EF4343" w:rsidRPr="00CF4DC4" w14:paraId="33564CD4" w14:textId="77777777" w:rsidTr="00396CC9">
        <w:tc>
          <w:tcPr>
            <w:tcW w:w="0" w:type="auto"/>
          </w:tcPr>
          <w:p w14:paraId="358345AD" w14:textId="5016F35D" w:rsidR="00EF4343" w:rsidRDefault="00EF4343" w:rsidP="00127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14:paraId="0814C5B5" w14:textId="3F2A3F8A" w:rsidR="00EF4343" w:rsidRDefault="00EF4343" w:rsidP="00127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биолог»</w:t>
            </w:r>
          </w:p>
        </w:tc>
        <w:tc>
          <w:tcPr>
            <w:tcW w:w="0" w:type="auto"/>
          </w:tcPr>
          <w:p w14:paraId="1FF16BA6" w14:textId="11DA6D5D" w:rsidR="00EF4343" w:rsidRDefault="00EF4343" w:rsidP="00127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14:paraId="0BBB904E" w14:textId="4E9E702D" w:rsidR="00EF4343" w:rsidRDefault="00EF4343" w:rsidP="00127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Мартынова А.В.</w:t>
            </w:r>
          </w:p>
        </w:tc>
        <w:tc>
          <w:tcPr>
            <w:tcW w:w="2034" w:type="dxa"/>
          </w:tcPr>
          <w:p w14:paraId="359BC160" w14:textId="02AAB0A7" w:rsidR="00EF4343" w:rsidRDefault="00EF4343" w:rsidP="00127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предметных и метапредметных умений, расширение кругозора обучающихся</w:t>
            </w:r>
          </w:p>
        </w:tc>
      </w:tr>
      <w:tr w:rsidR="0012784F" w:rsidRPr="00342BCF" w14:paraId="32DF01F5" w14:textId="77777777" w:rsidTr="0012784F">
        <w:tc>
          <w:tcPr>
            <w:tcW w:w="9569" w:type="dxa"/>
            <w:gridSpan w:val="5"/>
          </w:tcPr>
          <w:p w14:paraId="11DEFEBB" w14:textId="463D8E5B" w:rsidR="0012784F" w:rsidRPr="00342BCF" w:rsidRDefault="00EF773E" w:rsidP="0012784F">
            <w:pPr>
              <w:pStyle w:val="a4"/>
              <w:numPr>
                <w:ilvl w:val="0"/>
                <w:numId w:val="1"/>
              </w:numPr>
              <w:ind w:right="196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Социокультурные мероприятия</w:t>
            </w:r>
          </w:p>
        </w:tc>
      </w:tr>
      <w:tr w:rsidR="00EF4343" w:rsidRPr="00CF4DC4" w14:paraId="4468E023" w14:textId="77777777" w:rsidTr="00396CC9">
        <w:tc>
          <w:tcPr>
            <w:tcW w:w="0" w:type="auto"/>
          </w:tcPr>
          <w:p w14:paraId="1A5C80F4" w14:textId="52B36817" w:rsidR="00EF773E" w:rsidRDefault="00EF773E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69CBDF50" w14:textId="66367CE3" w:rsidR="00EF773E" w:rsidRDefault="00EF773E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открытие центра</w:t>
            </w:r>
          </w:p>
        </w:tc>
        <w:tc>
          <w:tcPr>
            <w:tcW w:w="0" w:type="auto"/>
          </w:tcPr>
          <w:p w14:paraId="4D42F5A0" w14:textId="2031166B" w:rsidR="00EF773E" w:rsidRDefault="00EF773E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 г.</w:t>
            </w:r>
          </w:p>
        </w:tc>
        <w:tc>
          <w:tcPr>
            <w:tcW w:w="0" w:type="auto"/>
          </w:tcPr>
          <w:p w14:paraId="1CD5D4BE" w14:textId="0620CFB2" w:rsidR="00EF773E" w:rsidRDefault="00EF773E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Центра</w:t>
            </w:r>
            <w:r w:rsidR="006C3B8B">
              <w:rPr>
                <w:rFonts w:ascii="Times New Roman" w:hAnsi="Times New Roman" w:cs="Times New Roman"/>
              </w:rPr>
              <w:t>, учителя-предметники</w:t>
            </w:r>
          </w:p>
        </w:tc>
        <w:tc>
          <w:tcPr>
            <w:tcW w:w="2034" w:type="dxa"/>
          </w:tcPr>
          <w:p w14:paraId="524F39CA" w14:textId="360F559E" w:rsidR="00EF773E" w:rsidRPr="00342BCF" w:rsidRDefault="006C3B8B" w:rsidP="00BA361E">
            <w:pPr>
              <w:rPr>
                <w:rFonts w:ascii="Times New Roman" w:hAnsi="Times New Roman" w:cs="Times New Roman"/>
              </w:rPr>
            </w:pPr>
            <w:r w:rsidRPr="006C3B8B">
              <w:rPr>
                <w:rFonts w:ascii="Times New Roman" w:hAnsi="Times New Roman" w:cs="Times New Roman"/>
              </w:rPr>
              <w:t xml:space="preserve">Знакомство с Центром, поступившим </w:t>
            </w:r>
            <w:r w:rsidRPr="006C3B8B">
              <w:rPr>
                <w:rFonts w:ascii="Times New Roman" w:hAnsi="Times New Roman" w:cs="Times New Roman"/>
              </w:rPr>
              <w:lastRenderedPageBreak/>
              <w:t>оборудованием, творческими объединениями, работающими на базе Центра</w:t>
            </w:r>
          </w:p>
        </w:tc>
      </w:tr>
      <w:tr w:rsidR="00EF4343" w:rsidRPr="00CF4DC4" w14:paraId="105D6C0A" w14:textId="77777777" w:rsidTr="00396CC9">
        <w:tc>
          <w:tcPr>
            <w:tcW w:w="0" w:type="auto"/>
          </w:tcPr>
          <w:p w14:paraId="25FE6A5F" w14:textId="725E045E" w:rsidR="00EF773E" w:rsidRDefault="006C3B8B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0" w:type="auto"/>
          </w:tcPr>
          <w:p w14:paraId="2C4393DB" w14:textId="571E68B7" w:rsidR="00EF773E" w:rsidRDefault="006C3B8B" w:rsidP="00BA361E">
            <w:pPr>
              <w:rPr>
                <w:rFonts w:ascii="Times New Roman" w:hAnsi="Times New Roman" w:cs="Times New Roman"/>
              </w:rPr>
            </w:pPr>
            <w:r w:rsidRPr="006C3B8B">
              <w:rPr>
                <w:rFonts w:ascii="Times New Roman" w:hAnsi="Times New Roman" w:cs="Times New Roman"/>
              </w:rPr>
              <w:t>День открытых дверей центра Точка Роста для родителей обучающихся</w:t>
            </w:r>
          </w:p>
        </w:tc>
        <w:tc>
          <w:tcPr>
            <w:tcW w:w="0" w:type="auto"/>
          </w:tcPr>
          <w:p w14:paraId="378C0E21" w14:textId="46C42469" w:rsidR="00EF773E" w:rsidRDefault="006C3B8B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 г.</w:t>
            </w:r>
          </w:p>
        </w:tc>
        <w:tc>
          <w:tcPr>
            <w:tcW w:w="0" w:type="auto"/>
          </w:tcPr>
          <w:p w14:paraId="1306CC1A" w14:textId="6FAB0943" w:rsidR="00EF773E" w:rsidRDefault="006C3B8B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Центра, учителя-предметники</w:t>
            </w:r>
          </w:p>
        </w:tc>
        <w:tc>
          <w:tcPr>
            <w:tcW w:w="2034" w:type="dxa"/>
          </w:tcPr>
          <w:p w14:paraId="06D0B932" w14:textId="12C722DF" w:rsidR="00EF773E" w:rsidRDefault="006C3B8B" w:rsidP="00BA361E">
            <w:pPr>
              <w:rPr>
                <w:rFonts w:ascii="Times New Roman" w:hAnsi="Times New Roman" w:cs="Times New Roman"/>
              </w:rPr>
            </w:pPr>
            <w:r w:rsidRPr="006C3B8B">
              <w:rPr>
                <w:rFonts w:ascii="Times New Roman" w:hAnsi="Times New Roman" w:cs="Times New Roman"/>
              </w:rPr>
              <w:t>Знакомство с Центром, поступившим оборудованием, творческими объединениями, работающими на базе Центра</w:t>
            </w:r>
          </w:p>
        </w:tc>
      </w:tr>
      <w:tr w:rsidR="006C3B8B" w:rsidRPr="006C3B8B" w14:paraId="2CF4069F" w14:textId="77777777" w:rsidTr="00B1583F">
        <w:tc>
          <w:tcPr>
            <w:tcW w:w="9569" w:type="dxa"/>
            <w:gridSpan w:val="5"/>
          </w:tcPr>
          <w:p w14:paraId="3555859F" w14:textId="44D2D779" w:rsidR="006C3B8B" w:rsidRPr="006C3B8B" w:rsidRDefault="006C3B8B" w:rsidP="006C3B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6C3B8B">
              <w:rPr>
                <w:rFonts w:ascii="Times New Roman" w:hAnsi="Times New Roman" w:cs="Times New Roman"/>
                <w:b/>
                <w:bCs/>
              </w:rPr>
              <w:t>Мониторинг работы центра</w:t>
            </w:r>
          </w:p>
        </w:tc>
      </w:tr>
      <w:tr w:rsidR="00EF4343" w:rsidRPr="00396CC9" w14:paraId="2BB0C991" w14:textId="77777777" w:rsidTr="00396CC9">
        <w:tc>
          <w:tcPr>
            <w:tcW w:w="0" w:type="auto"/>
          </w:tcPr>
          <w:p w14:paraId="63D2EA59" w14:textId="741CBC96" w:rsidR="006C3B8B" w:rsidRPr="00396CC9" w:rsidRDefault="00396CC9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2D75516B" w14:textId="2DA4347C" w:rsidR="006C3B8B" w:rsidRPr="00396CC9" w:rsidRDefault="006C3B8B" w:rsidP="00BA361E">
            <w:pPr>
              <w:rPr>
                <w:rFonts w:ascii="Times New Roman" w:hAnsi="Times New Roman" w:cs="Times New Roman"/>
              </w:rPr>
            </w:pPr>
            <w:r w:rsidRPr="00396CC9">
              <w:rPr>
                <w:rFonts w:ascii="Times New Roman" w:hAnsi="Times New Roman" w:cs="Times New Roman"/>
              </w:rPr>
              <w:t>Освещение работы Центра «Точка роста» в СМИ, социальных сетях</w:t>
            </w:r>
          </w:p>
        </w:tc>
        <w:tc>
          <w:tcPr>
            <w:tcW w:w="0" w:type="auto"/>
          </w:tcPr>
          <w:p w14:paraId="08C13DBB" w14:textId="5F692138" w:rsidR="006C3B8B" w:rsidRPr="00396CC9" w:rsidRDefault="006C3B8B" w:rsidP="00BA361E">
            <w:pPr>
              <w:rPr>
                <w:rFonts w:ascii="Times New Roman" w:hAnsi="Times New Roman" w:cs="Times New Roman"/>
              </w:rPr>
            </w:pPr>
            <w:r w:rsidRPr="00396CC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14:paraId="7869E9D3" w14:textId="584600F6" w:rsidR="006C3B8B" w:rsidRPr="00396CC9" w:rsidRDefault="006C3B8B" w:rsidP="00BA361E">
            <w:pPr>
              <w:rPr>
                <w:rFonts w:ascii="Times New Roman" w:hAnsi="Times New Roman" w:cs="Times New Roman"/>
              </w:rPr>
            </w:pPr>
            <w:r w:rsidRPr="00396CC9"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2034" w:type="dxa"/>
          </w:tcPr>
          <w:p w14:paraId="123C3B04" w14:textId="2C6E8AF1" w:rsidR="006C3B8B" w:rsidRPr="00396CC9" w:rsidRDefault="006C3B8B" w:rsidP="00BA361E">
            <w:pPr>
              <w:rPr>
                <w:rFonts w:ascii="Times New Roman" w:hAnsi="Times New Roman" w:cs="Times New Roman"/>
              </w:rPr>
            </w:pPr>
            <w:r w:rsidRPr="00396CC9">
              <w:rPr>
                <w:rFonts w:ascii="Times New Roman" w:hAnsi="Times New Roman" w:cs="Times New Roman"/>
              </w:rPr>
              <w:t>Популяризация работы Центра в СМИ, соцсетях</w:t>
            </w:r>
          </w:p>
        </w:tc>
      </w:tr>
      <w:tr w:rsidR="00EF4343" w:rsidRPr="00396CC9" w14:paraId="3874C3C8" w14:textId="77777777" w:rsidTr="00396CC9">
        <w:tc>
          <w:tcPr>
            <w:tcW w:w="0" w:type="auto"/>
          </w:tcPr>
          <w:p w14:paraId="52E0A113" w14:textId="0D7BCD97" w:rsidR="006C3B8B" w:rsidRPr="00396CC9" w:rsidRDefault="00396CC9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0E903FC8" w14:textId="45C10270" w:rsidR="006C3B8B" w:rsidRPr="00396CC9" w:rsidRDefault="006C3B8B" w:rsidP="00BA361E">
            <w:pPr>
              <w:rPr>
                <w:rFonts w:ascii="Times New Roman" w:hAnsi="Times New Roman" w:cs="Times New Roman"/>
              </w:rPr>
            </w:pPr>
            <w:r w:rsidRPr="00396CC9">
              <w:rPr>
                <w:rFonts w:ascii="Times New Roman" w:hAnsi="Times New Roman" w:cs="Times New Roman"/>
              </w:rPr>
              <w:t>Круглый стол «Точка роста: этапы развития, опыт, проблемы, перспективы»</w:t>
            </w:r>
          </w:p>
        </w:tc>
        <w:tc>
          <w:tcPr>
            <w:tcW w:w="0" w:type="auto"/>
          </w:tcPr>
          <w:p w14:paraId="4EEB8205" w14:textId="3B7FCB2B" w:rsidR="006C3B8B" w:rsidRPr="00396CC9" w:rsidRDefault="006C3B8B" w:rsidP="00BA361E">
            <w:pPr>
              <w:rPr>
                <w:rFonts w:ascii="Times New Roman" w:hAnsi="Times New Roman" w:cs="Times New Roman"/>
              </w:rPr>
            </w:pPr>
            <w:r w:rsidRPr="00396CC9">
              <w:rPr>
                <w:rFonts w:ascii="Times New Roman" w:hAnsi="Times New Roman" w:cs="Times New Roman"/>
              </w:rPr>
              <w:t>Апрель 2023 г.</w:t>
            </w:r>
          </w:p>
        </w:tc>
        <w:tc>
          <w:tcPr>
            <w:tcW w:w="0" w:type="auto"/>
          </w:tcPr>
          <w:p w14:paraId="3BE7D3A8" w14:textId="0890456F" w:rsidR="006C3B8B" w:rsidRPr="00396CC9" w:rsidRDefault="006C3B8B" w:rsidP="00BA361E">
            <w:pPr>
              <w:rPr>
                <w:rFonts w:ascii="Times New Roman" w:hAnsi="Times New Roman" w:cs="Times New Roman"/>
              </w:rPr>
            </w:pPr>
            <w:r w:rsidRPr="00396CC9">
              <w:rPr>
                <w:rFonts w:ascii="Times New Roman" w:hAnsi="Times New Roman" w:cs="Times New Roman"/>
              </w:rPr>
              <w:t>Руководитель Центра, зам. директора по УР, по ВР</w:t>
            </w:r>
          </w:p>
        </w:tc>
        <w:tc>
          <w:tcPr>
            <w:tcW w:w="2034" w:type="dxa"/>
          </w:tcPr>
          <w:p w14:paraId="47AFA5B4" w14:textId="51457020" w:rsidR="006C3B8B" w:rsidRPr="00396CC9" w:rsidRDefault="006C3B8B" w:rsidP="00BA361E">
            <w:pPr>
              <w:rPr>
                <w:rFonts w:ascii="Times New Roman" w:hAnsi="Times New Roman" w:cs="Times New Roman"/>
              </w:rPr>
            </w:pPr>
            <w:r w:rsidRPr="00396CC9">
              <w:rPr>
                <w:rFonts w:ascii="Times New Roman" w:hAnsi="Times New Roman" w:cs="Times New Roman"/>
              </w:rPr>
              <w:t>Анализ работы Центра, определение перспектив развития</w:t>
            </w:r>
          </w:p>
        </w:tc>
      </w:tr>
      <w:tr w:rsidR="00EF4343" w:rsidRPr="00396CC9" w14:paraId="64D95EC5" w14:textId="77777777" w:rsidTr="00396CC9">
        <w:tc>
          <w:tcPr>
            <w:tcW w:w="0" w:type="auto"/>
          </w:tcPr>
          <w:p w14:paraId="2620F149" w14:textId="27D3E672" w:rsidR="006C3B8B" w:rsidRPr="00396CC9" w:rsidRDefault="00396CC9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14:paraId="58D54513" w14:textId="5AD9D270" w:rsidR="006C3B8B" w:rsidRPr="00396CC9" w:rsidRDefault="006C3B8B" w:rsidP="00BA361E">
            <w:pPr>
              <w:rPr>
                <w:rFonts w:ascii="Times New Roman" w:hAnsi="Times New Roman" w:cs="Times New Roman"/>
              </w:rPr>
            </w:pPr>
            <w:r w:rsidRPr="00396CC9">
              <w:rPr>
                <w:rFonts w:ascii="Times New Roman" w:hAnsi="Times New Roman" w:cs="Times New Roman"/>
              </w:rPr>
              <w:t>Анкетирование детей и родителей для определения уровня удовлетворенности работы Центра</w:t>
            </w:r>
          </w:p>
        </w:tc>
        <w:tc>
          <w:tcPr>
            <w:tcW w:w="0" w:type="auto"/>
          </w:tcPr>
          <w:p w14:paraId="08C7D5A7" w14:textId="374D2D6F" w:rsidR="006C3B8B" w:rsidRPr="00396CC9" w:rsidRDefault="00396CC9" w:rsidP="00BA361E">
            <w:pPr>
              <w:rPr>
                <w:rFonts w:ascii="Times New Roman" w:hAnsi="Times New Roman" w:cs="Times New Roman"/>
              </w:rPr>
            </w:pPr>
            <w:r w:rsidRPr="00396CC9">
              <w:rPr>
                <w:rFonts w:ascii="Times New Roman" w:hAnsi="Times New Roman" w:cs="Times New Roman"/>
              </w:rPr>
              <w:t>Май 2023 г.</w:t>
            </w:r>
          </w:p>
        </w:tc>
        <w:tc>
          <w:tcPr>
            <w:tcW w:w="0" w:type="auto"/>
          </w:tcPr>
          <w:p w14:paraId="755C22C9" w14:textId="694D75AA" w:rsidR="006C3B8B" w:rsidRPr="00396CC9" w:rsidRDefault="00396CC9" w:rsidP="00BA361E">
            <w:pPr>
              <w:rPr>
                <w:rFonts w:ascii="Times New Roman" w:hAnsi="Times New Roman" w:cs="Times New Roman"/>
              </w:rPr>
            </w:pPr>
            <w:r w:rsidRPr="00396CC9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034" w:type="dxa"/>
          </w:tcPr>
          <w:p w14:paraId="6AAF5EEB" w14:textId="77FD796A" w:rsidR="006C3B8B" w:rsidRPr="00396CC9" w:rsidRDefault="00396CC9" w:rsidP="00BA361E">
            <w:pPr>
              <w:rPr>
                <w:rFonts w:ascii="Times New Roman" w:hAnsi="Times New Roman" w:cs="Times New Roman"/>
              </w:rPr>
            </w:pPr>
            <w:r w:rsidRPr="00396CC9">
              <w:rPr>
                <w:rFonts w:ascii="Times New Roman" w:hAnsi="Times New Roman" w:cs="Times New Roman"/>
              </w:rPr>
              <w:t>Определение уровня удовлетворенности работой Центра</w:t>
            </w:r>
          </w:p>
        </w:tc>
      </w:tr>
      <w:tr w:rsidR="00396CC9" w:rsidRPr="00396CC9" w14:paraId="682C15E0" w14:textId="77777777" w:rsidTr="00325AE3">
        <w:tc>
          <w:tcPr>
            <w:tcW w:w="9569" w:type="dxa"/>
            <w:gridSpan w:val="5"/>
          </w:tcPr>
          <w:p w14:paraId="393CAFAB" w14:textId="7C60D94A" w:rsidR="00396CC9" w:rsidRPr="00396CC9" w:rsidRDefault="00396CC9" w:rsidP="00396C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396CC9">
              <w:rPr>
                <w:rFonts w:ascii="Times New Roman" w:hAnsi="Times New Roman" w:cs="Times New Roman"/>
                <w:b/>
                <w:bCs/>
              </w:rPr>
              <w:t>Методическая работа</w:t>
            </w:r>
          </w:p>
        </w:tc>
      </w:tr>
      <w:tr w:rsidR="00EF4343" w:rsidRPr="00396CC9" w14:paraId="440A21A9" w14:textId="77777777" w:rsidTr="00396CC9">
        <w:tc>
          <w:tcPr>
            <w:tcW w:w="0" w:type="auto"/>
          </w:tcPr>
          <w:p w14:paraId="1D1B7EA7" w14:textId="33ACDA2B" w:rsidR="00396CC9" w:rsidRPr="00396CC9" w:rsidRDefault="00396CC9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42D6896F" w14:textId="04006387" w:rsidR="00396CC9" w:rsidRPr="00396CC9" w:rsidRDefault="00396CC9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подготовка учителей-предметников</w:t>
            </w:r>
          </w:p>
        </w:tc>
        <w:tc>
          <w:tcPr>
            <w:tcW w:w="0" w:type="auto"/>
          </w:tcPr>
          <w:p w14:paraId="3B634D14" w14:textId="4AD4D176" w:rsidR="00396CC9" w:rsidRPr="00396CC9" w:rsidRDefault="00396CC9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Август-октябрь 2022 г.</w:t>
            </w:r>
          </w:p>
        </w:tc>
        <w:tc>
          <w:tcPr>
            <w:tcW w:w="0" w:type="auto"/>
          </w:tcPr>
          <w:p w14:paraId="6B90C55D" w14:textId="107A9F07" w:rsidR="00396CC9" w:rsidRPr="00396CC9" w:rsidRDefault="00396CC9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34" w:type="dxa"/>
          </w:tcPr>
          <w:p w14:paraId="2BF07D78" w14:textId="14E6C693" w:rsidR="00396CC9" w:rsidRPr="00396CC9" w:rsidRDefault="00396CC9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учителей</w:t>
            </w:r>
          </w:p>
        </w:tc>
      </w:tr>
      <w:tr w:rsidR="00EF4343" w:rsidRPr="00396CC9" w14:paraId="38CE7666" w14:textId="77777777" w:rsidTr="00396CC9">
        <w:tc>
          <w:tcPr>
            <w:tcW w:w="0" w:type="auto"/>
          </w:tcPr>
          <w:p w14:paraId="681815C6" w14:textId="22432BDA" w:rsidR="00396CC9" w:rsidRPr="00396CC9" w:rsidRDefault="00396CC9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14:paraId="7F082B09" w14:textId="52B72B63" w:rsidR="00396CC9" w:rsidRPr="00396CC9" w:rsidRDefault="00396CC9" w:rsidP="00BA361E">
            <w:pPr>
              <w:rPr>
                <w:rFonts w:ascii="Times New Roman" w:hAnsi="Times New Roman" w:cs="Times New Roman"/>
              </w:rPr>
            </w:pPr>
            <w:r w:rsidRPr="00396CC9">
              <w:rPr>
                <w:rFonts w:ascii="Times New Roman" w:hAnsi="Times New Roman" w:cs="Times New Roman"/>
              </w:rPr>
              <w:t>Проведение заседания школьного методического объединения учителей естественно-научного цикла</w:t>
            </w:r>
          </w:p>
        </w:tc>
        <w:tc>
          <w:tcPr>
            <w:tcW w:w="0" w:type="auto"/>
          </w:tcPr>
          <w:p w14:paraId="7767FDDD" w14:textId="7249B4CA" w:rsidR="00396CC9" w:rsidRPr="00396CC9" w:rsidRDefault="00396CC9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14:paraId="6B830264" w14:textId="70572F5C" w:rsidR="00396CC9" w:rsidRPr="00396CC9" w:rsidRDefault="00396CC9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 по УР</w:t>
            </w:r>
          </w:p>
        </w:tc>
        <w:tc>
          <w:tcPr>
            <w:tcW w:w="2034" w:type="dxa"/>
          </w:tcPr>
          <w:p w14:paraId="1BFFA0F4" w14:textId="28419DBC" w:rsidR="00396CC9" w:rsidRPr="00396CC9" w:rsidRDefault="00396CC9" w:rsidP="00BA361E">
            <w:pPr>
              <w:rPr>
                <w:rFonts w:ascii="Times New Roman" w:hAnsi="Times New Roman" w:cs="Times New Roman"/>
              </w:rPr>
            </w:pPr>
            <w:r w:rsidRPr="00396CC9">
              <w:rPr>
                <w:rFonts w:ascii="Times New Roman" w:hAnsi="Times New Roman" w:cs="Times New Roman"/>
              </w:rPr>
              <w:t>Обсуждение промежуточных результатов работы Центра, корректировка плана (при необходимости)</w:t>
            </w:r>
          </w:p>
        </w:tc>
      </w:tr>
      <w:tr w:rsidR="00EF4343" w:rsidRPr="00396CC9" w14:paraId="348BE6D8" w14:textId="77777777" w:rsidTr="00396CC9">
        <w:tc>
          <w:tcPr>
            <w:tcW w:w="0" w:type="auto"/>
          </w:tcPr>
          <w:p w14:paraId="24B054DD" w14:textId="28EFA1A8" w:rsidR="00396CC9" w:rsidRPr="00396CC9" w:rsidRDefault="00396CC9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14:paraId="1BB4771B" w14:textId="7A5EC032" w:rsidR="00396CC9" w:rsidRPr="00396CC9" w:rsidRDefault="00396CC9" w:rsidP="00BA361E">
            <w:pPr>
              <w:rPr>
                <w:rFonts w:ascii="Times New Roman" w:hAnsi="Times New Roman" w:cs="Times New Roman"/>
              </w:rPr>
            </w:pPr>
            <w:r w:rsidRPr="00396CC9">
              <w:rPr>
                <w:rFonts w:ascii="Times New Roman" w:hAnsi="Times New Roman" w:cs="Times New Roman"/>
              </w:rPr>
              <w:t>Педагогический совет «Центр «Точка роста»</w:t>
            </w:r>
            <w:r>
              <w:rPr>
                <w:rFonts w:ascii="Times New Roman" w:hAnsi="Times New Roman" w:cs="Times New Roman"/>
              </w:rPr>
              <w:t xml:space="preserve"> как мост в будущее для педагогов, обучающихся, родителей»</w:t>
            </w:r>
          </w:p>
        </w:tc>
        <w:tc>
          <w:tcPr>
            <w:tcW w:w="0" w:type="auto"/>
          </w:tcPr>
          <w:p w14:paraId="754A11F5" w14:textId="044B3034" w:rsidR="00396CC9" w:rsidRPr="00396CC9" w:rsidRDefault="00396CC9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 г.</w:t>
            </w:r>
          </w:p>
        </w:tc>
        <w:tc>
          <w:tcPr>
            <w:tcW w:w="0" w:type="auto"/>
          </w:tcPr>
          <w:p w14:paraId="359FEB53" w14:textId="73951B32" w:rsidR="00396CC9" w:rsidRPr="00396CC9" w:rsidRDefault="00396CC9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 по УР</w:t>
            </w:r>
          </w:p>
        </w:tc>
        <w:tc>
          <w:tcPr>
            <w:tcW w:w="2034" w:type="dxa"/>
          </w:tcPr>
          <w:p w14:paraId="5313AACA" w14:textId="6185EBCF" w:rsidR="00396CC9" w:rsidRPr="00396CC9" w:rsidRDefault="001013D8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возможностей </w:t>
            </w:r>
            <w:r w:rsidRPr="001013D8">
              <w:rPr>
                <w:rFonts w:ascii="Times New Roman" w:hAnsi="Times New Roman" w:cs="Times New Roman"/>
              </w:rPr>
              <w:t xml:space="preserve">использования </w:t>
            </w:r>
            <w:r>
              <w:rPr>
                <w:rFonts w:ascii="Times New Roman" w:hAnsi="Times New Roman" w:cs="Times New Roman"/>
              </w:rPr>
              <w:t xml:space="preserve">современных технологий </w:t>
            </w:r>
            <w:r w:rsidRPr="001013D8">
              <w:rPr>
                <w:rFonts w:ascii="Times New Roman" w:hAnsi="Times New Roman" w:cs="Times New Roman"/>
              </w:rPr>
              <w:t>при формировании современных компетенций и навыков на базе Центра «Точка роста»</w:t>
            </w:r>
          </w:p>
        </w:tc>
      </w:tr>
    </w:tbl>
    <w:p w14:paraId="7B818853" w14:textId="77777777" w:rsidR="00B82C46" w:rsidRPr="00B82C46" w:rsidRDefault="00B82C46" w:rsidP="00B82C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sectPr w:rsidR="00B82C46" w:rsidRPr="00B8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7FC6"/>
    <w:multiLevelType w:val="hybridMultilevel"/>
    <w:tmpl w:val="CCA45968"/>
    <w:lvl w:ilvl="0" w:tplc="9612B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642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46"/>
    <w:rsid w:val="001013D8"/>
    <w:rsid w:val="0012784F"/>
    <w:rsid w:val="001466BF"/>
    <w:rsid w:val="002613DC"/>
    <w:rsid w:val="00342BCF"/>
    <w:rsid w:val="00396CC9"/>
    <w:rsid w:val="004E7302"/>
    <w:rsid w:val="006C3B8B"/>
    <w:rsid w:val="00B63FAC"/>
    <w:rsid w:val="00B82C46"/>
    <w:rsid w:val="00CF4DC4"/>
    <w:rsid w:val="00E95B8B"/>
    <w:rsid w:val="00EF4343"/>
    <w:rsid w:val="00EF773E"/>
    <w:rsid w:val="00F5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5935"/>
  <w15:chartTrackingRefBased/>
  <w15:docId w15:val="{1AFA4D23-5544-45B1-8A7F-A6EB209B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4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Радмила Двизова</dc:creator>
  <cp:keywords/>
  <dc:description/>
  <cp:lastModifiedBy>Радмила Двизова</cp:lastModifiedBy>
  <cp:revision>4</cp:revision>
  <dcterms:created xsi:type="dcterms:W3CDTF">2022-08-17T19:09:00Z</dcterms:created>
  <dcterms:modified xsi:type="dcterms:W3CDTF">2022-08-31T06:17:00Z</dcterms:modified>
</cp:coreProperties>
</file>